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ADECE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0"/>
        <w:jc w:val="center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</w:pPr>
    </w:p>
    <w:p w14:paraId="27BED6A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0"/>
        <w:jc w:val="center"/>
        <w:textAlignment w:val="baseline"/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三亚市国家中小学智慧教育平台应用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省级重点项目研究</w:t>
      </w:r>
    </w:p>
    <w:p w14:paraId="1473ACE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center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实验校开放日活动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安排</w:t>
      </w:r>
    </w:p>
    <w:p w14:paraId="08D530E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一、活动基本信息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99"/>
        <w:gridCol w:w="1799"/>
        <w:gridCol w:w="1481"/>
        <w:gridCol w:w="1545"/>
        <w:gridCol w:w="1913"/>
      </w:tblGrid>
      <w:tr w14:paraId="19EAD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4" w:hRule="atLeast"/>
          <w:tblHeader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1B377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学校名称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E61F0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开放日主题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D804C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活动时间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0B25A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活动地点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ECBB3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预计接待人数</w:t>
            </w:r>
          </w:p>
        </w:tc>
      </w:tr>
      <w:tr w14:paraId="10B45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10CAE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三亚市田家炳高级中学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91636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双师课堂推动教育数字化创新发展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FA18B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2025年5月20日上午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016CE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综合楼二楼录播教室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50329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50人</w:t>
            </w:r>
          </w:p>
        </w:tc>
      </w:tr>
    </w:tbl>
    <w:p w14:paraId="722FD8C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/>
          <w:vertAlign w:val="baseline"/>
        </w:rPr>
        <w:t>二、活动内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容设计</w:t>
      </w:r>
    </w:p>
    <w:p w14:paraId="0893192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智慧课堂展示安排（可附页补充详细课表）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"/>
        <w:gridCol w:w="1800"/>
        <w:gridCol w:w="1141"/>
        <w:gridCol w:w="1379"/>
        <w:gridCol w:w="702"/>
        <w:gridCol w:w="1263"/>
        <w:gridCol w:w="1386"/>
      </w:tblGrid>
      <w:tr w14:paraId="67638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tblHeader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DBBB2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C988C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课题名称</w:t>
            </w:r>
          </w:p>
        </w:tc>
        <w:tc>
          <w:tcPr>
            <w:tcW w:w="114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24517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</w:t>
            </w:r>
          </w:p>
          <w:p w14:paraId="3EE917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教师</w:t>
            </w:r>
          </w:p>
        </w:tc>
        <w:tc>
          <w:tcPr>
            <w:tcW w:w="137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0F5AE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平台功能应用点</w:t>
            </w:r>
          </w:p>
        </w:tc>
        <w:tc>
          <w:tcPr>
            <w:tcW w:w="70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EB207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黑体" w:hAnsi="黑体" w:eastAsia="仿宋_GB2312" w:cs="仿宋_GB2312"/>
                <w:b w:val="0"/>
                <w:bCs w:val="0"/>
                <w:kern w:val="2"/>
                <w:sz w:val="21"/>
                <w:szCs w:val="21"/>
                <w:shd w:val="clear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9357B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040528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49D81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62317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9D2F1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69836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 xml:space="preserve">定语从句Restictive relative clause </w:t>
            </w:r>
          </w:p>
        </w:tc>
        <w:tc>
          <w:tcPr>
            <w:tcW w:w="114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7751C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周甜</w:t>
            </w:r>
          </w:p>
        </w:tc>
        <w:tc>
          <w:tcPr>
            <w:tcW w:w="137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B5C55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双师课堂</w:t>
            </w:r>
          </w:p>
        </w:tc>
        <w:tc>
          <w:tcPr>
            <w:tcW w:w="70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9CAA8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英语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4092E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第三节（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9:40—10:20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）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2B85C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综合楼二楼录播室</w:t>
            </w:r>
          </w:p>
        </w:tc>
      </w:tr>
      <w:tr w14:paraId="50A69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9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26B41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FF953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十月革命的胜利与苏联的社会主义实践</w:t>
            </w:r>
          </w:p>
        </w:tc>
        <w:tc>
          <w:tcPr>
            <w:tcW w:w="114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D5B1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杨婧</w:t>
            </w:r>
          </w:p>
        </w:tc>
        <w:tc>
          <w:tcPr>
            <w:tcW w:w="137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1256F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双师课堂</w:t>
            </w:r>
          </w:p>
        </w:tc>
        <w:tc>
          <w:tcPr>
            <w:tcW w:w="70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D1584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历史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9DDF1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第四节（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10:30—11:10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）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9374B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综合楼二楼录播室</w:t>
            </w:r>
          </w:p>
        </w:tc>
      </w:tr>
      <w:tr w14:paraId="166C8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AC92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21"/>
                <w:szCs w:val="21"/>
                <w:shd w:val="clear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3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84710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化学反应与电能</w:t>
            </w:r>
          </w:p>
        </w:tc>
        <w:tc>
          <w:tcPr>
            <w:tcW w:w="114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2E0F3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黄爱耿</w:t>
            </w:r>
          </w:p>
        </w:tc>
        <w:tc>
          <w:tcPr>
            <w:tcW w:w="137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2B5CD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双师课堂</w:t>
            </w:r>
          </w:p>
        </w:tc>
        <w:tc>
          <w:tcPr>
            <w:tcW w:w="70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69B71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化学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4E51B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第五节（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11:20—12:00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）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4B56D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综合楼二楼录播室</w:t>
            </w:r>
          </w:p>
        </w:tc>
      </w:tr>
    </w:tbl>
    <w:p w14:paraId="60E2ECC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432913C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经验分享环节安排表（可附页补充详细课表）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2655"/>
        <w:gridCol w:w="1201"/>
        <w:gridCol w:w="1107"/>
        <w:gridCol w:w="1204"/>
        <w:gridCol w:w="1373"/>
      </w:tblGrid>
      <w:tr w14:paraId="724305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tblHeader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82064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6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30536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汇报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主题</w:t>
            </w:r>
          </w:p>
        </w:tc>
        <w:tc>
          <w:tcPr>
            <w:tcW w:w="120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97B46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10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E43A1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职务/职称</w:t>
            </w:r>
          </w:p>
        </w:tc>
        <w:tc>
          <w:tcPr>
            <w:tcW w:w="120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58901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37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DE186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7A2825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5" w:hRule="atLeast"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367E9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6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B62EE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薄弱学校双师课堂应用实践研究</w:t>
            </w:r>
          </w:p>
        </w:tc>
        <w:tc>
          <w:tcPr>
            <w:tcW w:w="120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E176C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赵生平</w:t>
            </w:r>
          </w:p>
        </w:tc>
        <w:tc>
          <w:tcPr>
            <w:tcW w:w="110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AB053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教研主任/高级教师</w:t>
            </w:r>
          </w:p>
        </w:tc>
        <w:tc>
          <w:tcPr>
            <w:tcW w:w="120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6B02A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8:30—9:30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）</w:t>
            </w:r>
          </w:p>
        </w:tc>
        <w:tc>
          <w:tcPr>
            <w:tcW w:w="137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4DAFB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综合楼一楼会议室</w:t>
            </w:r>
          </w:p>
        </w:tc>
      </w:tr>
    </w:tbl>
    <w:p w14:paraId="3B2F37B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校级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项目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管理者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汇报安排表（可附页补充详细课表）</w:t>
      </w:r>
    </w:p>
    <w:p w14:paraId="3DC1017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教师微讲座安排表（可附页补充详细课表）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2625"/>
        <w:gridCol w:w="1477"/>
        <w:gridCol w:w="1133"/>
        <w:gridCol w:w="900"/>
        <w:gridCol w:w="1425"/>
      </w:tblGrid>
      <w:tr w14:paraId="31C6EC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tblHeader/>
        </w:trPr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984AD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6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1222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讲座主题</w:t>
            </w:r>
          </w:p>
        </w:tc>
        <w:tc>
          <w:tcPr>
            <w:tcW w:w="14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8EA99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2F7A1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学科/岗位</w:t>
            </w: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2DFA8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28F1F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6084A1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68FF7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E0E1F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</w:p>
        </w:tc>
        <w:tc>
          <w:tcPr>
            <w:tcW w:w="14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0F936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</w:p>
        </w:tc>
        <w:tc>
          <w:tcPr>
            <w:tcW w:w="11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FAAC5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A1A0A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53F56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</w:p>
        </w:tc>
      </w:tr>
    </w:tbl>
    <w:p w14:paraId="0BB191C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240C9C0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bookmarkStart w:id="0" w:name="_GoBack"/>
      <w:bookmarkEnd w:id="0"/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  <w:t>3.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互动体验区设置表（可附页补充详细课表）</w:t>
      </w:r>
    </w:p>
    <w:tbl>
      <w:tblPr>
        <w:tblStyle w:val="3"/>
        <w:tblW w:w="8586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1638"/>
        <w:gridCol w:w="1527"/>
        <w:gridCol w:w="1275"/>
        <w:gridCol w:w="1695"/>
        <w:gridCol w:w="1425"/>
      </w:tblGrid>
      <w:tr w14:paraId="7B7113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4D154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16580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体验区类型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6DD2C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65857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FDE24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6419F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体验地点</w:t>
            </w:r>
          </w:p>
        </w:tc>
      </w:tr>
      <w:tr w14:paraId="468D65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12E23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F8329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AAE01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8BFCE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39D0E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8952C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</w:p>
        </w:tc>
      </w:tr>
    </w:tbl>
    <w:p w14:paraId="00EC2D5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11E252E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4C5E565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4.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特色展示项目登记表（可附页补充详细课表）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2370"/>
        <w:gridCol w:w="1110"/>
        <w:gridCol w:w="1806"/>
        <w:gridCol w:w="1793"/>
      </w:tblGrid>
      <w:tr w14:paraId="37750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tblHeader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30830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项目类型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426E8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7CB61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5C4BC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8E832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展示地点</w:t>
            </w:r>
          </w:p>
        </w:tc>
      </w:tr>
      <w:tr w14:paraId="60860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B4FEE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  <w:t>展板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EA610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  <w:t>活动照片、课例成果</w:t>
            </w:r>
          </w:p>
          <w:p w14:paraId="2B43BA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  <w:t>数据成效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2C4AA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  <w:t>陈少珠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68DD0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  <w:t>8:00—11:30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10582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  <w:t>教学楼前</w:t>
            </w:r>
          </w:p>
        </w:tc>
      </w:tr>
    </w:tbl>
    <w:p w14:paraId="6AC6BA32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ar(--yb-font-body-medium)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86EF0"/>
    <w:rsid w:val="05B72A07"/>
    <w:rsid w:val="06EC62C9"/>
    <w:rsid w:val="230512CA"/>
    <w:rsid w:val="27AB6FD0"/>
    <w:rsid w:val="29FFBE1F"/>
    <w:rsid w:val="2B47364B"/>
    <w:rsid w:val="35FF92C3"/>
    <w:rsid w:val="3B386EF0"/>
    <w:rsid w:val="3F0044FB"/>
    <w:rsid w:val="42BE5DF7"/>
    <w:rsid w:val="4EA533B8"/>
    <w:rsid w:val="521E2E00"/>
    <w:rsid w:val="6550710C"/>
    <w:rsid w:val="6617420D"/>
    <w:rsid w:val="667B1B52"/>
    <w:rsid w:val="6B8563D0"/>
    <w:rsid w:val="6EFF10E8"/>
    <w:rsid w:val="76EEFC69"/>
    <w:rsid w:val="7BE702A3"/>
    <w:rsid w:val="7BE7C9B3"/>
    <w:rsid w:val="7CFF7711"/>
    <w:rsid w:val="7DFF0648"/>
    <w:rsid w:val="7EBF37E9"/>
    <w:rsid w:val="7F7F588C"/>
    <w:rsid w:val="7F966E8D"/>
    <w:rsid w:val="7FB7798C"/>
    <w:rsid w:val="7FEB3665"/>
    <w:rsid w:val="97FBBFBD"/>
    <w:rsid w:val="9D54EC35"/>
    <w:rsid w:val="B5FF28A5"/>
    <w:rsid w:val="BF9E5703"/>
    <w:rsid w:val="CF7EA1C8"/>
    <w:rsid w:val="CFBE9468"/>
    <w:rsid w:val="E3F5857A"/>
    <w:rsid w:val="E4F7C8DC"/>
    <w:rsid w:val="EB2E1F6B"/>
    <w:rsid w:val="F5EBF23F"/>
    <w:rsid w:val="FE5D3A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黑体" w:hAnsi="黑体" w:eastAsia="仿宋_GB2312" w:cs="仿宋_GB2312"/>
      <w:kern w:val="0"/>
      <w:sz w:val="24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533</Words>
  <Characters>599</Characters>
  <Lines>0</Lines>
  <Paragraphs>0</Paragraphs>
  <TotalTime>116</TotalTime>
  <ScaleCrop>false</ScaleCrop>
  <LinksUpToDate>false</LinksUpToDate>
  <CharactersWithSpaces>602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2025-04-21T11:35:00Z</dcterms:created>
  <dc:creator>丽君</dc:creator>
  <cp:lastModifiedBy>丽君</cp:lastModifiedBy>
  <cp:lastPrinted>2025-05-06T10:32:00Z</cp:lastPrinted>
  <dcterms:modified xsi:type="dcterms:W3CDTF">2025-05-09T10:37:58Z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ECA7D48D6B104E28930A2272CB5FE307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